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(приватизация)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муниципального образования "Усть-Лужское сельское поселение"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SBR012-2109210034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Купля – продажа фундамента, площадью 161,1м2, кадастровый номер 47:20:0223002:670, с земельным участком, площадью 2500м2, кадастровый номер 47:20:0105001:372, расположенного по адресу: Ленинградская область, Кингисеппский муниципальный район, Усть-Лужское сельское поселение, посёлок Усть-Луга, квартал Краколье, земельный участок 10а.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Купля – продажа фундамента, площадью 161,1м2, кадастровый номер 47:20:0223002:670, с земельным участком, площадью 2500м2, кадастровый номер 47:20:0105001:372, расположенного по адресу: Ленинградская область, Кингисеппский муниципальный район, Усть-Лужское сельское поселение, посёлок Усть-Луга, квартал Краколье, земельный участок 10а.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4 950 000.00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Валюта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Российский рубль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</w:rPr>
              <w:t>обязательно, если лот не состоялся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Определен победитель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Сведения о заявках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9"/>
              <w:gridCol w:w="2140"/>
              <w:gridCol w:w="1679"/>
              <w:gridCol w:w="1676"/>
              <w:gridCol w:w="1649"/>
              <w:gridCol w:w="1540"/>
              <w:gridCol w:w="1078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Текущий статус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5861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14.10.2021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6039000.00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Ожидает итогов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66"/>
        <w:gridCol w:w="9706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>Сведения о победителе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Сведения о победителе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38"/>
              <w:gridCol w:w="1154"/>
              <w:gridCol w:w="1278"/>
              <w:gridCol w:w="1622"/>
              <w:gridCol w:w="1275"/>
              <w:gridCol w:w="1275"/>
              <w:gridCol w:w="1174"/>
              <w:gridCol w:w="1155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5861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351500867428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Иванов Дмитрий Николаевич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6039000.00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22.10.2021 09:43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отображать в открытой части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1"/>
        <w:gridCol w:w="9246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Казарян Павел Ильич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МУНИЦИПАЛЬНОГО ОБРАЗОВАНИЯ "УСТЬ-ЛУЖСКОЕ СЕЛЬСКОЕ ПОСЕЛЕНИЕ" КИНГИСЕППСКОГО МУНИЦИПАЛЬ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Усть-Луга поселок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m.o.ust-luga@mail.ru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5"/>
        <w:gridCol w:w="8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22.10.2021 11:54:27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22.10.2021 11:54:28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КАЗАРЯН ПАВЕЛ ИЛЬИЧ (должность: ГЛАВА АДМИНИСТРАЦИИ,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22.10.2021 11:54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4707023338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470701001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МУНИЦИПАЛЬНОГО ОБРАЗОВАНИЯ "УСТЬ-ЛУЖСКОЕ СЕЛЬСКОЕ ПОСЕЛЕНИЕ" КИНГИСЕППСКОГО МУНИЦИПАЛЬНОГО РАЙОНА ЛЕНИНГРАДСКОЙ ОБЛАСТИ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муниципального образования "Усть-Лужское сельское поселение"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812704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